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5E3F4" w14:textId="483985C0" w:rsidR="00EB33A3" w:rsidRPr="0074601D" w:rsidRDefault="00266702" w:rsidP="00F12C2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AVVISO DEL </w:t>
      </w:r>
      <w:r w:rsidR="0093165B">
        <w:rPr>
          <w:rFonts w:ascii="Times New Roman" w:hAnsi="Times New Roman" w:cs="Times New Roman"/>
          <w:b/>
          <w:color w:val="000000"/>
          <w:sz w:val="24"/>
          <w:szCs w:val="24"/>
        </w:rPr>
        <w:t>19 agosto 2026</w:t>
      </w:r>
      <w:bookmarkStart w:id="0" w:name="_GoBack"/>
      <w:bookmarkEnd w:id="0"/>
    </w:p>
    <w:p w14:paraId="68FC59DF" w14:textId="3C55DFBC" w:rsidR="00266702" w:rsidRDefault="00266702" w:rsidP="0026670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667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OGGETTO: </w:t>
      </w:r>
      <w:proofErr w:type="spellStart"/>
      <w:r w:rsidRPr="00266702">
        <w:rPr>
          <w:rFonts w:ascii="Times New Roman" w:hAnsi="Times New Roman" w:cs="Times New Roman"/>
          <w:b/>
          <w:bCs/>
          <w:color w:val="000000"/>
          <w:sz w:val="24"/>
          <w:szCs w:val="24"/>
        </w:rPr>
        <w:t>O.d.G.</w:t>
      </w:r>
      <w:proofErr w:type="spellEnd"/>
      <w:r w:rsidRPr="0026670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Collegio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01/09/</w:t>
      </w:r>
      <w:r w:rsidR="007F3739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2026 ore 12</w:t>
      </w:r>
      <w:r w:rsidR="00F925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.00</w:t>
      </w:r>
    </w:p>
    <w:p w14:paraId="31A76290" w14:textId="77777777" w:rsidR="00373D42" w:rsidRDefault="00373D42" w:rsidP="0026670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A428839" w14:textId="113B3C61" w:rsidR="00373D42" w:rsidRDefault="00373D42" w:rsidP="00373D4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giorno martedì 01 settembre 2026, alle ore 12.00, presso la sede centrale dell’istituto Comprensivo “F. Caulino”, è regolarmente convocato il Collegio dei Docenti per discutere e deliberare i seguenti punti all’Ordine del Giorno: </w:t>
      </w:r>
    </w:p>
    <w:p w14:paraId="7FF02391" w14:textId="77777777" w:rsidR="00266702" w:rsidRDefault="00266702" w:rsidP="002667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D17745" w14:textId="77777777" w:rsidR="00CF7A7B" w:rsidRDefault="00CF7A7B" w:rsidP="002667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1DF262" w14:textId="77777777" w:rsidR="007E433E" w:rsidRPr="00053278" w:rsidRDefault="007E433E" w:rsidP="007E433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3278">
        <w:rPr>
          <w:rFonts w:ascii="Times New Roman" w:hAnsi="Times New Roman" w:cs="Times New Roman"/>
          <w:b/>
          <w:bCs/>
          <w:sz w:val="24"/>
          <w:szCs w:val="24"/>
        </w:rPr>
        <w:t>Informazioni del Dirigente Scolastico e accoglienza dei nuovi docenti;</w:t>
      </w:r>
    </w:p>
    <w:p w14:paraId="4FE8498E" w14:textId="77777777" w:rsidR="007E433E" w:rsidRPr="00053278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Nomina 1°e 2° collaboratore del Dirigente Scolastico;</w:t>
      </w:r>
    </w:p>
    <w:p w14:paraId="1D5AB005" w14:textId="77777777" w:rsidR="007E433E" w:rsidRPr="00053278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Nomina Se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gretario del Collegio a. s. 2026-2027</w:t>
      </w: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; </w:t>
      </w:r>
    </w:p>
    <w:p w14:paraId="3B1F64B7" w14:textId="77777777" w:rsidR="007E433E" w:rsidRPr="00053278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Lettura ed approvazione del verbale precedente;</w:t>
      </w:r>
    </w:p>
    <w:p w14:paraId="3E67A376" w14:textId="77777777" w:rsidR="007E433E" w:rsidRPr="00053278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Nomina Funzioni Strumentali;</w:t>
      </w:r>
    </w:p>
    <w:p w14:paraId="28F6BDAF" w14:textId="77777777" w:rsidR="007E433E" w:rsidRPr="00053278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Nomina dei Referenti di Plesso;</w:t>
      </w:r>
    </w:p>
    <w:p w14:paraId="1CD7B7EC" w14:textId="77777777" w:rsidR="007E433E" w:rsidRPr="00053278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Comunicazione RSPP della scuola e organigramma sicurezza e formazione;</w:t>
      </w:r>
    </w:p>
    <w:p w14:paraId="1AB787F1" w14:textId="77777777" w:rsidR="007E433E" w:rsidRPr="00053278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Piano annuale delle attività;</w:t>
      </w:r>
    </w:p>
    <w:p w14:paraId="0DE6ECAA" w14:textId="77777777" w:rsidR="007E433E" w:rsidRPr="00053278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Suddivisione dell’anno scolastico in due o tre periodi; </w:t>
      </w:r>
    </w:p>
    <w:p w14:paraId="6F11ED80" w14:textId="77777777" w:rsidR="007E433E" w:rsidRPr="00053278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Organizzazione scolastica in base all’autonomia nella scuola;</w:t>
      </w:r>
    </w:p>
    <w:p w14:paraId="1DD14D19" w14:textId="77777777" w:rsidR="007E433E" w:rsidRPr="00053278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Utilizzo dell’organico di poten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ziamento</w:t>
      </w: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;</w:t>
      </w:r>
    </w:p>
    <w:p w14:paraId="01878CD4" w14:textId="77777777" w:rsidR="007E433E" w:rsidRPr="00513C67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i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Calendario incontri di programmazione per la scuola primaria;</w:t>
      </w:r>
    </w:p>
    <w:p w14:paraId="48326533" w14:textId="77777777" w:rsidR="007E433E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Organizzazione percorso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di strumento musicale</w:t>
      </w: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;</w:t>
      </w:r>
    </w:p>
    <w:p w14:paraId="4124063C" w14:textId="0AF7341F" w:rsidR="00347472" w:rsidRPr="00053278" w:rsidRDefault="00347472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Avvio formazione docenti e calendario incontri DM 38</w:t>
      </w:r>
      <w:r w:rsidR="00C25FB1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;</w:t>
      </w:r>
    </w:p>
    <w:p w14:paraId="7E36FB7D" w14:textId="77777777" w:rsidR="007E433E" w:rsidRPr="00AE1942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 xml:space="preserve">Nomina Commissione ed incarichi (Commissione elettorale, continuità, referenti GLI,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NIV, responsabili laboratorio…)</w:t>
      </w:r>
    </w:p>
    <w:p w14:paraId="1E5AE020" w14:textId="77777777" w:rsidR="007E433E" w:rsidRDefault="007E433E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 w:rsidRPr="00053278"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Patto di Corresponsabilità;</w:t>
      </w:r>
    </w:p>
    <w:p w14:paraId="34AA361D" w14:textId="4E07E7D3" w:rsidR="00183816" w:rsidRPr="00B26B93" w:rsidRDefault="00183816" w:rsidP="007E433E">
      <w:pPr>
        <w:numPr>
          <w:ilvl w:val="0"/>
          <w:numId w:val="1"/>
        </w:num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it-IT"/>
        </w:rPr>
        <w:t>Informativa al Collegio dei Docenti sullo svolgimento delle attività collegiali a distanza;</w:t>
      </w:r>
    </w:p>
    <w:p w14:paraId="6AD97425" w14:textId="4A4EAFCC" w:rsidR="00CF7A7B" w:rsidRPr="00183816" w:rsidRDefault="007E433E" w:rsidP="00183816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83816">
        <w:rPr>
          <w:rFonts w:ascii="Times New Roman" w:hAnsi="Times New Roman" w:cs="Times New Roman"/>
          <w:b/>
          <w:bCs/>
          <w:sz w:val="24"/>
          <w:szCs w:val="24"/>
        </w:rPr>
        <w:t>Varie ed eventuali</w:t>
      </w:r>
    </w:p>
    <w:p w14:paraId="3349A6BA" w14:textId="77777777" w:rsidR="00CF7A7B" w:rsidRDefault="00CF7A7B" w:rsidP="0026670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665B55" w14:textId="15F01DA3" w:rsidR="0038584A" w:rsidRPr="00C6369B" w:rsidRDefault="00373D42" w:rsidP="0038584A">
      <w:pPr>
        <w:rPr>
          <w:lang w:eastAsia="it-IT"/>
        </w:rPr>
      </w:pPr>
      <w:r>
        <w:rPr>
          <w:lang w:eastAsia="it-IT"/>
        </w:rPr>
        <w:t xml:space="preserve">VICO EQUENSE </w:t>
      </w:r>
      <w:r w:rsidR="007547E4">
        <w:rPr>
          <w:lang w:eastAsia="it-IT"/>
        </w:rPr>
        <w:t>19/08/2026</w:t>
      </w:r>
    </w:p>
    <w:p w14:paraId="04CA9AEF" w14:textId="77777777" w:rsidR="0038584A" w:rsidRPr="00EC68FF" w:rsidRDefault="0038584A" w:rsidP="003858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A66823" w14:textId="77777777" w:rsidR="0038584A" w:rsidRDefault="0038584A" w:rsidP="003858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F5F216" w14:textId="77777777" w:rsidR="0038584A" w:rsidRDefault="0038584A" w:rsidP="0038584A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B551B13" w14:textId="77777777" w:rsidR="0038584A" w:rsidRPr="00EC68FF" w:rsidRDefault="0038584A" w:rsidP="0038584A">
      <w:pPr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Alberta Maresca</w:t>
      </w:r>
    </w:p>
    <w:p w14:paraId="5C66F487" w14:textId="77777777" w:rsidR="0038584A" w:rsidRPr="00957AAD" w:rsidRDefault="0038584A" w:rsidP="00957AAD">
      <w:pPr>
        <w:spacing w:after="0" w:line="240" w:lineRule="auto"/>
        <w:ind w:left="360"/>
        <w:contextualSpacing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sectPr w:rsidR="0038584A" w:rsidRPr="00957AA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06676" w14:textId="77777777" w:rsidR="00E5727E" w:rsidRDefault="00E5727E" w:rsidP="00EB33A3">
      <w:pPr>
        <w:spacing w:after="0" w:line="240" w:lineRule="auto"/>
      </w:pPr>
      <w:r>
        <w:separator/>
      </w:r>
    </w:p>
  </w:endnote>
  <w:endnote w:type="continuationSeparator" w:id="0">
    <w:p w14:paraId="598D2ADC" w14:textId="77777777" w:rsidR="00E5727E" w:rsidRDefault="00E5727E" w:rsidP="00EB33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2622625"/>
      <w:docPartObj>
        <w:docPartGallery w:val="Page Numbers (Bottom of Page)"/>
        <w:docPartUnique/>
      </w:docPartObj>
    </w:sdtPr>
    <w:sdtEndPr/>
    <w:sdtContent>
      <w:p w14:paraId="209CF864" w14:textId="121691DC" w:rsidR="008C5F52" w:rsidRDefault="008C5F5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65B">
          <w:rPr>
            <w:noProof/>
          </w:rPr>
          <w:t>1</w:t>
        </w:r>
        <w:r>
          <w:fldChar w:fldCharType="end"/>
        </w:r>
      </w:p>
    </w:sdtContent>
  </w:sdt>
  <w:p w14:paraId="40F1DBCF" w14:textId="77777777" w:rsidR="00EB33A3" w:rsidRDefault="00EB33A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7BCAA" w14:textId="77777777" w:rsidR="00E5727E" w:rsidRDefault="00E5727E" w:rsidP="00EB33A3">
      <w:pPr>
        <w:spacing w:after="0" w:line="240" w:lineRule="auto"/>
      </w:pPr>
      <w:r>
        <w:separator/>
      </w:r>
    </w:p>
  </w:footnote>
  <w:footnote w:type="continuationSeparator" w:id="0">
    <w:p w14:paraId="78292804" w14:textId="77777777" w:rsidR="00E5727E" w:rsidRDefault="00E5727E" w:rsidP="00EB33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E2EC2" w14:textId="77777777" w:rsidR="00EB33A3" w:rsidRDefault="00EB33A3" w:rsidP="00EB33A3">
    <w:pPr>
      <w:pStyle w:val="Intestazione"/>
      <w:jc w:val="center"/>
      <w:rPr>
        <w:noProof/>
      </w:rPr>
    </w:pPr>
    <w:r>
      <w:rPr>
        <w:noProof/>
        <w:lang w:eastAsia="it-IT"/>
      </w:rPr>
      <w:drawing>
        <wp:inline distT="0" distB="0" distL="0" distR="0" wp14:anchorId="4660B8C3" wp14:editId="079CEF7A">
          <wp:extent cx="3233166" cy="335280"/>
          <wp:effectExtent l="0" t="0" r="5715" b="7620"/>
          <wp:docPr id="2" name="Immagin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2141" cy="338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34864A" w14:textId="77777777" w:rsidR="00EB33A3" w:rsidRDefault="00EB33A3" w:rsidP="00EB33A3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A9BDE9C" wp14:editId="38B7BE7F">
          <wp:extent cx="1685925" cy="333375"/>
          <wp:effectExtent l="0" t="0" r="9525" b="9525"/>
          <wp:docPr id="3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10BF78" w14:textId="77777777" w:rsidR="00EB33A3" w:rsidRDefault="00EB33A3" w:rsidP="00EB33A3">
    <w:pPr>
      <w:keepNext/>
      <w:keepLines/>
      <w:autoSpaceDN w:val="0"/>
      <w:spacing w:after="0" w:line="240" w:lineRule="auto"/>
      <w:jc w:val="center"/>
      <w:outlineLvl w:val="1"/>
      <w:rPr>
        <w:rFonts w:ascii="Calibri Light" w:eastAsia="Arial Unicode MS" w:hAnsi="Calibri Light"/>
        <w:b/>
        <w:bCs/>
        <w:color w:val="17365D"/>
        <w:sz w:val="16"/>
        <w:szCs w:val="16"/>
      </w:rPr>
    </w:pPr>
    <w:r>
      <w:rPr>
        <w:rFonts w:ascii="Calibri Light" w:eastAsia="Arial Unicode MS" w:hAnsi="Calibri Light"/>
        <w:b/>
        <w:bCs/>
        <w:color w:val="17365D"/>
        <w:sz w:val="16"/>
        <w:szCs w:val="16"/>
      </w:rPr>
      <w:t xml:space="preserve">Via </w:t>
    </w:r>
    <w:r>
      <w:rPr>
        <w:rFonts w:ascii="Calibri Light" w:eastAsia="Arial Unicode MS" w:hAnsi="Calibri Light"/>
        <w:b/>
        <w:color w:val="17365D"/>
        <w:sz w:val="16"/>
        <w:szCs w:val="16"/>
      </w:rPr>
      <w:t xml:space="preserve">R. Bosco, 539 - 80069 -  Vico Equense - NA </w:t>
    </w:r>
    <w:r>
      <w:rPr>
        <w:rFonts w:ascii="Calibri Light" w:eastAsia="Arial Unicode MS" w:hAnsi="Calibri Light"/>
        <w:b/>
        <w:bCs/>
        <w:color w:val="17365D"/>
        <w:sz w:val="16"/>
        <w:szCs w:val="16"/>
      </w:rPr>
      <w:t xml:space="preserve">-Tel. </w:t>
    </w:r>
    <w:r>
      <w:rPr>
        <w:rFonts w:ascii="Calibri Light" w:eastAsia="Arial Unicode MS" w:hAnsi="Calibri Light"/>
        <w:b/>
        <w:color w:val="17365D"/>
        <w:sz w:val="16"/>
        <w:szCs w:val="16"/>
      </w:rPr>
      <w:t>081. 8023094</w:t>
    </w:r>
    <w:r>
      <w:rPr>
        <w:rFonts w:ascii="Calibri Light" w:eastAsia="Arial Unicode MS" w:hAnsi="Calibri Light"/>
        <w:b/>
        <w:bCs/>
        <w:color w:val="17365D"/>
        <w:sz w:val="16"/>
        <w:szCs w:val="16"/>
      </w:rPr>
      <w:t xml:space="preserve"> Fax </w:t>
    </w:r>
    <w:r>
      <w:rPr>
        <w:rFonts w:ascii="Calibri Light" w:eastAsia="Arial Unicode MS" w:hAnsi="Calibri Light"/>
        <w:b/>
        <w:color w:val="17365D"/>
        <w:sz w:val="16"/>
        <w:szCs w:val="16"/>
      </w:rPr>
      <w:t>081. 8023094</w:t>
    </w:r>
  </w:p>
  <w:p w14:paraId="4B8E185D" w14:textId="77777777" w:rsidR="00EB33A3" w:rsidRDefault="00EB33A3" w:rsidP="00EB33A3">
    <w:pPr>
      <w:keepNext/>
      <w:keepLines/>
      <w:autoSpaceDN w:val="0"/>
      <w:spacing w:after="0" w:line="240" w:lineRule="auto"/>
      <w:jc w:val="center"/>
      <w:outlineLvl w:val="1"/>
      <w:rPr>
        <w:rFonts w:ascii="Calibri Light" w:eastAsia="Times New Roman" w:hAnsi="Calibri Light"/>
        <w:b/>
        <w:bCs/>
        <w:color w:val="17365D"/>
        <w:sz w:val="26"/>
        <w:szCs w:val="26"/>
      </w:rPr>
    </w:pPr>
    <w:r>
      <w:rPr>
        <w:rFonts w:ascii="Calibri Light" w:eastAsia="Arial Unicode MS" w:hAnsi="Calibri Light"/>
        <w:b/>
        <w:bCs/>
        <w:color w:val="17365D"/>
        <w:sz w:val="16"/>
        <w:szCs w:val="16"/>
      </w:rPr>
      <w:t xml:space="preserve">Ambito 22 – Codice </w:t>
    </w:r>
    <w:r>
      <w:rPr>
        <w:rFonts w:ascii="Calibri Light" w:eastAsia="Arial Unicode MS" w:hAnsi="Calibri Light"/>
        <w:b/>
        <w:color w:val="17365D"/>
        <w:sz w:val="16"/>
        <w:szCs w:val="16"/>
      </w:rPr>
      <w:t>NAIC8AM007</w:t>
    </w:r>
    <w:r>
      <w:rPr>
        <w:rFonts w:ascii="Calibri Light" w:eastAsia="Arial Unicode MS" w:hAnsi="Calibri Light"/>
        <w:b/>
        <w:bCs/>
        <w:color w:val="17365D"/>
        <w:sz w:val="16"/>
        <w:szCs w:val="16"/>
      </w:rPr>
      <w:t xml:space="preserve"> – </w:t>
    </w:r>
    <w:r>
      <w:rPr>
        <w:rFonts w:ascii="Calibri Light" w:eastAsia="Times New Roman" w:hAnsi="Calibri Light"/>
        <w:b/>
        <w:bCs/>
        <w:color w:val="17365D"/>
        <w:sz w:val="16"/>
        <w:szCs w:val="16"/>
      </w:rPr>
      <w:t xml:space="preserve">C.F. </w:t>
    </w:r>
    <w:r>
      <w:rPr>
        <w:rFonts w:ascii="Calibri Light" w:eastAsia="Times New Roman" w:hAnsi="Calibri Light"/>
        <w:b/>
        <w:color w:val="17365D"/>
        <w:sz w:val="16"/>
        <w:szCs w:val="16"/>
      </w:rPr>
      <w:t>82009170638</w:t>
    </w:r>
  </w:p>
  <w:p w14:paraId="25498359" w14:textId="77777777" w:rsidR="00EB33A3" w:rsidRDefault="00EB33A3" w:rsidP="00EB33A3">
    <w:pPr>
      <w:pStyle w:val="Intestazione"/>
      <w:jc w:val="center"/>
    </w:pPr>
    <w:proofErr w:type="gramStart"/>
    <w:r>
      <w:rPr>
        <w:rFonts w:ascii="Times New Roman" w:eastAsia="Times New Roman" w:hAnsi="Times New Roman"/>
        <w:b/>
        <w:bCs/>
        <w:color w:val="17365D"/>
        <w:sz w:val="16"/>
        <w:szCs w:val="16"/>
      </w:rPr>
      <w:t>e-mail</w:t>
    </w:r>
    <w:proofErr w:type="gramEnd"/>
    <w:r>
      <w:rPr>
        <w:rFonts w:ascii="Times New Roman" w:eastAsia="Times New Roman" w:hAnsi="Times New Roman"/>
        <w:b/>
        <w:bCs/>
        <w:color w:val="17365D"/>
        <w:sz w:val="16"/>
        <w:szCs w:val="16"/>
      </w:rPr>
      <w:t xml:space="preserve">: </w:t>
    </w:r>
    <w:hyperlink r:id="rId3" w:history="1">
      <w:r>
        <w:rPr>
          <w:rStyle w:val="Collegamentoipertestuale"/>
          <w:rFonts w:ascii="Times New Roman" w:eastAsia="Times New Roman" w:hAnsi="Times New Roman"/>
          <w:b/>
          <w:color w:val="17365D"/>
          <w:sz w:val="16"/>
          <w:szCs w:val="16"/>
        </w:rPr>
        <w:t>naic8am007@istruzione.it</w:t>
      </w:r>
    </w:hyperlink>
    <w:r>
      <w:rPr>
        <w:rFonts w:ascii="Times New Roman" w:eastAsia="Times New Roman" w:hAnsi="Times New Roman"/>
        <w:b/>
        <w:color w:val="17365D"/>
        <w:sz w:val="16"/>
        <w:szCs w:val="16"/>
      </w:rPr>
      <w:t xml:space="preserve">    - </w:t>
    </w:r>
    <w:hyperlink r:id="rId4" w:history="1">
      <w:r>
        <w:rPr>
          <w:rStyle w:val="Collegamentoipertestuale"/>
          <w:rFonts w:ascii="Times New Roman" w:eastAsia="Times New Roman" w:hAnsi="Times New Roman"/>
          <w:b/>
          <w:color w:val="17365D"/>
          <w:sz w:val="16"/>
          <w:szCs w:val="16"/>
        </w:rPr>
        <w:t>naic8am007@pec.istruzione.it</w:t>
      </w:r>
    </w:hyperlink>
    <w:r>
      <w:rPr>
        <w:rFonts w:ascii="Times New Roman" w:eastAsia="Times New Roman" w:hAnsi="Times New Roman"/>
        <w:b/>
        <w:color w:val="17365D"/>
        <w:sz w:val="16"/>
        <w:szCs w:val="16"/>
      </w:rPr>
      <w:t xml:space="preserve">                                                                             https://istitutocomprensivocaulino.edu.</w:t>
    </w:r>
  </w:p>
  <w:p w14:paraId="1040C5D3" w14:textId="77777777" w:rsidR="00EB33A3" w:rsidRDefault="00EB33A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05332"/>
    <w:multiLevelType w:val="hybridMultilevel"/>
    <w:tmpl w:val="4B603A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E2F01"/>
    <w:multiLevelType w:val="hybridMultilevel"/>
    <w:tmpl w:val="84426ADE"/>
    <w:lvl w:ilvl="0" w:tplc="613E14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4A087C"/>
    <w:multiLevelType w:val="hybridMultilevel"/>
    <w:tmpl w:val="35C2A2F0"/>
    <w:lvl w:ilvl="0" w:tplc="50E0FD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25D1F"/>
    <w:multiLevelType w:val="hybridMultilevel"/>
    <w:tmpl w:val="4B603A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B90AB3"/>
    <w:multiLevelType w:val="hybridMultilevel"/>
    <w:tmpl w:val="941C98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87CC6"/>
    <w:multiLevelType w:val="hybridMultilevel"/>
    <w:tmpl w:val="04E64FF6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41C9E"/>
    <w:multiLevelType w:val="hybridMultilevel"/>
    <w:tmpl w:val="4B603A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010EFB"/>
    <w:multiLevelType w:val="hybridMultilevel"/>
    <w:tmpl w:val="AE7690B6"/>
    <w:lvl w:ilvl="0" w:tplc="C88ACC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967AD"/>
    <w:multiLevelType w:val="hybridMultilevel"/>
    <w:tmpl w:val="0526BF44"/>
    <w:lvl w:ilvl="0" w:tplc="7292A8F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B0BA9"/>
    <w:multiLevelType w:val="hybridMultilevel"/>
    <w:tmpl w:val="4B603A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F1CF7"/>
    <w:multiLevelType w:val="hybridMultilevel"/>
    <w:tmpl w:val="49B054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315BC"/>
    <w:multiLevelType w:val="hybridMultilevel"/>
    <w:tmpl w:val="431ACA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3377B"/>
    <w:multiLevelType w:val="hybridMultilevel"/>
    <w:tmpl w:val="EAD481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915467"/>
    <w:multiLevelType w:val="hybridMultilevel"/>
    <w:tmpl w:val="4B603A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924E1"/>
    <w:multiLevelType w:val="hybridMultilevel"/>
    <w:tmpl w:val="4B603A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4D4F59"/>
    <w:multiLevelType w:val="hybridMultilevel"/>
    <w:tmpl w:val="4B603A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82CD5"/>
    <w:multiLevelType w:val="hybridMultilevel"/>
    <w:tmpl w:val="4B603A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462D5A"/>
    <w:multiLevelType w:val="hybridMultilevel"/>
    <w:tmpl w:val="D45417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6"/>
  </w:num>
  <w:num w:numId="9">
    <w:abstractNumId w:val="0"/>
  </w:num>
  <w:num w:numId="10">
    <w:abstractNumId w:val="9"/>
  </w:num>
  <w:num w:numId="11">
    <w:abstractNumId w:val="16"/>
  </w:num>
  <w:num w:numId="12">
    <w:abstractNumId w:val="15"/>
  </w:num>
  <w:num w:numId="13">
    <w:abstractNumId w:val="10"/>
  </w:num>
  <w:num w:numId="14">
    <w:abstractNumId w:val="14"/>
  </w:num>
  <w:num w:numId="15">
    <w:abstractNumId w:val="17"/>
  </w:num>
  <w:num w:numId="16">
    <w:abstractNumId w:val="5"/>
  </w:num>
  <w:num w:numId="17">
    <w:abstractNumId w:val="12"/>
  </w:num>
  <w:num w:numId="18">
    <w:abstractNumId w:val="4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3A3"/>
    <w:rsid w:val="00040164"/>
    <w:rsid w:val="00042D3E"/>
    <w:rsid w:val="00057278"/>
    <w:rsid w:val="0007176B"/>
    <w:rsid w:val="00076EE5"/>
    <w:rsid w:val="00083749"/>
    <w:rsid w:val="00083790"/>
    <w:rsid w:val="000854F9"/>
    <w:rsid w:val="00094C14"/>
    <w:rsid w:val="000A0ECB"/>
    <w:rsid w:val="000A4935"/>
    <w:rsid w:val="000C61A7"/>
    <w:rsid w:val="000D474F"/>
    <w:rsid w:val="000E7282"/>
    <w:rsid w:val="000E7A7D"/>
    <w:rsid w:val="000F153E"/>
    <w:rsid w:val="00105D1E"/>
    <w:rsid w:val="001066CB"/>
    <w:rsid w:val="00106A60"/>
    <w:rsid w:val="00110C47"/>
    <w:rsid w:val="001129B9"/>
    <w:rsid w:val="00112EB4"/>
    <w:rsid w:val="00124DC0"/>
    <w:rsid w:val="0012568D"/>
    <w:rsid w:val="00134011"/>
    <w:rsid w:val="00135B43"/>
    <w:rsid w:val="00142A73"/>
    <w:rsid w:val="0015235C"/>
    <w:rsid w:val="00157B62"/>
    <w:rsid w:val="00171459"/>
    <w:rsid w:val="00176A5F"/>
    <w:rsid w:val="00183816"/>
    <w:rsid w:val="001952EB"/>
    <w:rsid w:val="001B4AE2"/>
    <w:rsid w:val="001C071A"/>
    <w:rsid w:val="001C774D"/>
    <w:rsid w:val="001D3772"/>
    <w:rsid w:val="001E6B8F"/>
    <w:rsid w:val="00201F55"/>
    <w:rsid w:val="0020582F"/>
    <w:rsid w:val="00213594"/>
    <w:rsid w:val="00266702"/>
    <w:rsid w:val="002707D0"/>
    <w:rsid w:val="00286B36"/>
    <w:rsid w:val="00286CFF"/>
    <w:rsid w:val="002970CC"/>
    <w:rsid w:val="002A6488"/>
    <w:rsid w:val="002C5F41"/>
    <w:rsid w:val="002C776B"/>
    <w:rsid w:val="002D6B40"/>
    <w:rsid w:val="00324BDA"/>
    <w:rsid w:val="0033457D"/>
    <w:rsid w:val="00347472"/>
    <w:rsid w:val="0037240D"/>
    <w:rsid w:val="00373D42"/>
    <w:rsid w:val="003849F8"/>
    <w:rsid w:val="0038584A"/>
    <w:rsid w:val="003B0347"/>
    <w:rsid w:val="003E3195"/>
    <w:rsid w:val="003E5CFE"/>
    <w:rsid w:val="003E77A7"/>
    <w:rsid w:val="00400F44"/>
    <w:rsid w:val="00401CF7"/>
    <w:rsid w:val="00415856"/>
    <w:rsid w:val="0041673A"/>
    <w:rsid w:val="004266DC"/>
    <w:rsid w:val="0043248E"/>
    <w:rsid w:val="0043260B"/>
    <w:rsid w:val="00433342"/>
    <w:rsid w:val="00466C90"/>
    <w:rsid w:val="00485DB8"/>
    <w:rsid w:val="004A5AA5"/>
    <w:rsid w:val="004A7756"/>
    <w:rsid w:val="004B7E53"/>
    <w:rsid w:val="004D41D6"/>
    <w:rsid w:val="004F6B54"/>
    <w:rsid w:val="005048A6"/>
    <w:rsid w:val="00516925"/>
    <w:rsid w:val="00543CE2"/>
    <w:rsid w:val="00562B4C"/>
    <w:rsid w:val="00581454"/>
    <w:rsid w:val="005816B2"/>
    <w:rsid w:val="005948A1"/>
    <w:rsid w:val="00595551"/>
    <w:rsid w:val="005A1641"/>
    <w:rsid w:val="005C039E"/>
    <w:rsid w:val="005C1C6A"/>
    <w:rsid w:val="005D14F3"/>
    <w:rsid w:val="005F4F7E"/>
    <w:rsid w:val="005F6D75"/>
    <w:rsid w:val="0060360F"/>
    <w:rsid w:val="00613225"/>
    <w:rsid w:val="006140BA"/>
    <w:rsid w:val="0064503D"/>
    <w:rsid w:val="00650DBD"/>
    <w:rsid w:val="006532AF"/>
    <w:rsid w:val="00655DE5"/>
    <w:rsid w:val="006675AE"/>
    <w:rsid w:val="00675BA8"/>
    <w:rsid w:val="006779F1"/>
    <w:rsid w:val="00682F57"/>
    <w:rsid w:val="00687943"/>
    <w:rsid w:val="006A471F"/>
    <w:rsid w:val="006D1731"/>
    <w:rsid w:val="006D378E"/>
    <w:rsid w:val="006E24C4"/>
    <w:rsid w:val="006F42AE"/>
    <w:rsid w:val="006F77E8"/>
    <w:rsid w:val="00705464"/>
    <w:rsid w:val="00712311"/>
    <w:rsid w:val="007278B2"/>
    <w:rsid w:val="00745B06"/>
    <w:rsid w:val="0074601D"/>
    <w:rsid w:val="007531DC"/>
    <w:rsid w:val="007547E4"/>
    <w:rsid w:val="00774048"/>
    <w:rsid w:val="007753A0"/>
    <w:rsid w:val="00792975"/>
    <w:rsid w:val="00793DCF"/>
    <w:rsid w:val="007E433E"/>
    <w:rsid w:val="007E59E4"/>
    <w:rsid w:val="007F3739"/>
    <w:rsid w:val="007F40C7"/>
    <w:rsid w:val="00811066"/>
    <w:rsid w:val="00871871"/>
    <w:rsid w:val="0088422D"/>
    <w:rsid w:val="00885B68"/>
    <w:rsid w:val="008A142C"/>
    <w:rsid w:val="008A73A0"/>
    <w:rsid w:val="008B0FF8"/>
    <w:rsid w:val="008C3524"/>
    <w:rsid w:val="008C5F52"/>
    <w:rsid w:val="00904DFC"/>
    <w:rsid w:val="00911C99"/>
    <w:rsid w:val="0093165B"/>
    <w:rsid w:val="00952CD8"/>
    <w:rsid w:val="00957AAD"/>
    <w:rsid w:val="00963384"/>
    <w:rsid w:val="00963956"/>
    <w:rsid w:val="009726A1"/>
    <w:rsid w:val="0098466B"/>
    <w:rsid w:val="00993783"/>
    <w:rsid w:val="00994B3C"/>
    <w:rsid w:val="009D633F"/>
    <w:rsid w:val="009F2157"/>
    <w:rsid w:val="00A03E6D"/>
    <w:rsid w:val="00A13A13"/>
    <w:rsid w:val="00A1733B"/>
    <w:rsid w:val="00A239F0"/>
    <w:rsid w:val="00A258B6"/>
    <w:rsid w:val="00A40C69"/>
    <w:rsid w:val="00A50447"/>
    <w:rsid w:val="00A53696"/>
    <w:rsid w:val="00A730D6"/>
    <w:rsid w:val="00A927A7"/>
    <w:rsid w:val="00A966A0"/>
    <w:rsid w:val="00AB0983"/>
    <w:rsid w:val="00AC240E"/>
    <w:rsid w:val="00AC2A8D"/>
    <w:rsid w:val="00AD22CD"/>
    <w:rsid w:val="00AF7AC5"/>
    <w:rsid w:val="00B6300A"/>
    <w:rsid w:val="00B65497"/>
    <w:rsid w:val="00B67DE5"/>
    <w:rsid w:val="00B82A77"/>
    <w:rsid w:val="00B9234B"/>
    <w:rsid w:val="00B927F1"/>
    <w:rsid w:val="00BA44E6"/>
    <w:rsid w:val="00BA514E"/>
    <w:rsid w:val="00BA556D"/>
    <w:rsid w:val="00BB3BE0"/>
    <w:rsid w:val="00BB5572"/>
    <w:rsid w:val="00BC1C0A"/>
    <w:rsid w:val="00BC34A5"/>
    <w:rsid w:val="00BE00D2"/>
    <w:rsid w:val="00BE05D8"/>
    <w:rsid w:val="00BE3327"/>
    <w:rsid w:val="00C02902"/>
    <w:rsid w:val="00C02ABE"/>
    <w:rsid w:val="00C03916"/>
    <w:rsid w:val="00C127BC"/>
    <w:rsid w:val="00C24D6F"/>
    <w:rsid w:val="00C25FB1"/>
    <w:rsid w:val="00C275EC"/>
    <w:rsid w:val="00C53067"/>
    <w:rsid w:val="00C6047C"/>
    <w:rsid w:val="00C64118"/>
    <w:rsid w:val="00C73A33"/>
    <w:rsid w:val="00C74AAD"/>
    <w:rsid w:val="00C74BFA"/>
    <w:rsid w:val="00C76A82"/>
    <w:rsid w:val="00C87B77"/>
    <w:rsid w:val="00C91BB8"/>
    <w:rsid w:val="00C930D4"/>
    <w:rsid w:val="00CA0D02"/>
    <w:rsid w:val="00CC2D95"/>
    <w:rsid w:val="00CC467C"/>
    <w:rsid w:val="00CE7EC4"/>
    <w:rsid w:val="00CF7A7B"/>
    <w:rsid w:val="00D26467"/>
    <w:rsid w:val="00D26590"/>
    <w:rsid w:val="00D45D12"/>
    <w:rsid w:val="00D51FBC"/>
    <w:rsid w:val="00D55F2D"/>
    <w:rsid w:val="00D749F5"/>
    <w:rsid w:val="00D84080"/>
    <w:rsid w:val="00DA749B"/>
    <w:rsid w:val="00DC03C1"/>
    <w:rsid w:val="00DC4F73"/>
    <w:rsid w:val="00DE722D"/>
    <w:rsid w:val="00E04954"/>
    <w:rsid w:val="00E2052E"/>
    <w:rsid w:val="00E273F1"/>
    <w:rsid w:val="00E5727E"/>
    <w:rsid w:val="00E7118B"/>
    <w:rsid w:val="00E73A1C"/>
    <w:rsid w:val="00E87EF0"/>
    <w:rsid w:val="00E927FE"/>
    <w:rsid w:val="00E93FB5"/>
    <w:rsid w:val="00EA3E7B"/>
    <w:rsid w:val="00EB33A3"/>
    <w:rsid w:val="00EB547D"/>
    <w:rsid w:val="00EE698A"/>
    <w:rsid w:val="00EE7D9C"/>
    <w:rsid w:val="00F03661"/>
    <w:rsid w:val="00F063D6"/>
    <w:rsid w:val="00F11F02"/>
    <w:rsid w:val="00F12C25"/>
    <w:rsid w:val="00F151E4"/>
    <w:rsid w:val="00F41779"/>
    <w:rsid w:val="00F51A61"/>
    <w:rsid w:val="00F54EAE"/>
    <w:rsid w:val="00F677E2"/>
    <w:rsid w:val="00F7055D"/>
    <w:rsid w:val="00F70AB3"/>
    <w:rsid w:val="00F925B2"/>
    <w:rsid w:val="00FF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C05F"/>
  <w15:docId w15:val="{480D0B2C-5215-49BE-906A-A9D479D6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33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33A3"/>
    <w:pPr>
      <w:ind w:left="720"/>
      <w:contextualSpacing/>
    </w:pPr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B33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33A3"/>
  </w:style>
  <w:style w:type="paragraph" w:styleId="Pidipagina">
    <w:name w:val="footer"/>
    <w:basedOn w:val="Normale"/>
    <w:link w:val="PidipaginaCarattere"/>
    <w:uiPriority w:val="99"/>
    <w:unhideWhenUsed/>
    <w:rsid w:val="00EB33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33A3"/>
  </w:style>
  <w:style w:type="character" w:styleId="Collegamentoipertestuale">
    <w:name w:val="Hyperlink"/>
    <w:basedOn w:val="Carpredefinitoparagrafo"/>
    <w:uiPriority w:val="99"/>
    <w:semiHidden/>
    <w:unhideWhenUsed/>
    <w:rsid w:val="00EB33A3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77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77A7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4B7E53"/>
    <w:pPr>
      <w:spacing w:after="0" w:line="240" w:lineRule="auto"/>
    </w:pPr>
    <w:rPr>
      <w:rFonts w:eastAsiaTheme="minorEastAsia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C12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6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am007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hyperlink" Target="mailto:naic8am007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14EB4-FB7A-4D24-AA29-E9C52612B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</dc:creator>
  <cp:lastModifiedBy>Utente</cp:lastModifiedBy>
  <cp:revision>2</cp:revision>
  <cp:lastPrinted>2023-12-07T09:09:00Z</cp:lastPrinted>
  <dcterms:created xsi:type="dcterms:W3CDTF">2026-08-19T07:58:00Z</dcterms:created>
  <dcterms:modified xsi:type="dcterms:W3CDTF">2026-08-19T07:58:00Z</dcterms:modified>
</cp:coreProperties>
</file>